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180A" w:rsidRPr="00BD180A" w:rsidRDefault="00BD180A" w:rsidP="00BD180A">
      <w:r w:rsidRPr="00BD180A">
        <w:t>Урок-игра "Путешествие по Южным материкам"</w:t>
      </w:r>
    </w:p>
    <w:p w:rsidR="00BD180A" w:rsidRPr="00BD180A" w:rsidRDefault="00BD180A" w:rsidP="00BD180A">
      <w:pPr>
        <w:numPr>
          <w:ilvl w:val="0"/>
          <w:numId w:val="1"/>
        </w:numPr>
      </w:pPr>
      <w:hyperlink r:id="rId6" w:history="1">
        <w:proofErr w:type="spellStart"/>
        <w:r w:rsidRPr="00BD180A">
          <w:rPr>
            <w:rStyle w:val="a3"/>
          </w:rPr>
          <w:t>Сацук</w:t>
        </w:r>
        <w:proofErr w:type="spellEnd"/>
        <w:r w:rsidRPr="00BD180A">
          <w:rPr>
            <w:rStyle w:val="a3"/>
          </w:rPr>
          <w:t xml:space="preserve"> Ольга Ивановна</w:t>
        </w:r>
      </w:hyperlink>
      <w:r w:rsidRPr="00BD180A">
        <w:t>, </w:t>
      </w:r>
      <w:r w:rsidRPr="00BD180A">
        <w:rPr>
          <w:i/>
          <w:iCs/>
        </w:rPr>
        <w:t>учитель географии и биологии</w:t>
      </w:r>
    </w:p>
    <w:p w:rsidR="00BD180A" w:rsidRPr="00BD180A" w:rsidRDefault="00BD180A" w:rsidP="00BD180A">
      <w:r w:rsidRPr="00BD180A">
        <w:rPr>
          <w:b/>
          <w:bCs/>
        </w:rPr>
        <w:t>Разделы:</w:t>
      </w:r>
      <w:r w:rsidRPr="00BD180A">
        <w:t> </w:t>
      </w:r>
      <w:hyperlink r:id="rId7" w:history="1">
        <w:r w:rsidRPr="00BD180A">
          <w:rPr>
            <w:rStyle w:val="a3"/>
          </w:rPr>
          <w:t>География</w:t>
        </w:r>
      </w:hyperlink>
    </w:p>
    <w:p w:rsidR="00BD180A" w:rsidRPr="00BD180A" w:rsidRDefault="00BD180A" w:rsidP="00BD180A">
      <w:r w:rsidRPr="00BD180A">
        <w:pict>
          <v:rect id="_x0000_i1025" style="width:0;height:0" o:hralign="center" o:hrstd="t" o:hrnoshade="t" o:hr="t" fillcolor="#333" stroked="f"/>
        </w:pict>
      </w:r>
    </w:p>
    <w:p w:rsidR="00BD180A" w:rsidRPr="00BD180A" w:rsidRDefault="00BD180A" w:rsidP="00BD180A">
      <w:r w:rsidRPr="00BD180A">
        <w:rPr>
          <w:b/>
          <w:bCs/>
        </w:rPr>
        <w:t>Цели:</w:t>
      </w:r>
    </w:p>
    <w:p w:rsidR="00BD180A" w:rsidRPr="00BD180A" w:rsidRDefault="00BD180A" w:rsidP="00BD180A">
      <w:pPr>
        <w:numPr>
          <w:ilvl w:val="0"/>
          <w:numId w:val="2"/>
        </w:numPr>
      </w:pPr>
      <w:r w:rsidRPr="00BD180A">
        <w:t>Закрепить знания по Южным материкам, обобщить изученный материал.</w:t>
      </w:r>
    </w:p>
    <w:p w:rsidR="00BD180A" w:rsidRPr="00BD180A" w:rsidRDefault="00BD180A" w:rsidP="00BD180A">
      <w:pPr>
        <w:numPr>
          <w:ilvl w:val="0"/>
          <w:numId w:val="2"/>
        </w:numPr>
      </w:pPr>
      <w:r w:rsidRPr="00BD180A">
        <w:t>Воспитать умение работать в коллективе, оценивать уровень своих знаний, развивать чувство ответственности, взаимопомощи.</w:t>
      </w:r>
    </w:p>
    <w:p w:rsidR="00BD180A" w:rsidRPr="00BD180A" w:rsidRDefault="00BD180A" w:rsidP="00BD180A">
      <w:pPr>
        <w:numPr>
          <w:ilvl w:val="0"/>
          <w:numId w:val="2"/>
        </w:numPr>
      </w:pPr>
      <w:r w:rsidRPr="00BD180A">
        <w:t>Развивать память, умение систематизировать изученный материал, учить делать самостоятельный выбор из предложенных вариантов, оценивая свой уровень знаний.</w:t>
      </w:r>
    </w:p>
    <w:p w:rsidR="00BD180A" w:rsidRPr="00BD180A" w:rsidRDefault="00BD180A" w:rsidP="00BD180A">
      <w:pPr>
        <w:numPr>
          <w:ilvl w:val="0"/>
          <w:numId w:val="2"/>
        </w:numPr>
      </w:pPr>
      <w:r w:rsidRPr="00BD180A">
        <w:t>Развивать интерес к предмету.</w:t>
      </w:r>
    </w:p>
    <w:p w:rsidR="00BD180A" w:rsidRPr="00BD180A" w:rsidRDefault="00BD180A" w:rsidP="00BD180A">
      <w:r w:rsidRPr="00BD180A">
        <w:rPr>
          <w:b/>
          <w:bCs/>
        </w:rPr>
        <w:t>Форма организации игры</w:t>
      </w:r>
      <w:r w:rsidRPr="00BD180A">
        <w:t> – групповая.</w:t>
      </w:r>
    </w:p>
    <w:p w:rsidR="00BD180A" w:rsidRPr="00BD180A" w:rsidRDefault="00BD180A" w:rsidP="00BD180A">
      <w:r w:rsidRPr="00BD180A">
        <w:rPr>
          <w:b/>
          <w:bCs/>
        </w:rPr>
        <w:t>Оборудование:</w:t>
      </w:r>
    </w:p>
    <w:p w:rsidR="00BD180A" w:rsidRPr="00BD180A" w:rsidRDefault="00BD180A" w:rsidP="00BD180A">
      <w:pPr>
        <w:numPr>
          <w:ilvl w:val="0"/>
          <w:numId w:val="3"/>
        </w:numPr>
      </w:pPr>
      <w:r w:rsidRPr="00BD180A">
        <w:t>Игровое поле.</w:t>
      </w:r>
    </w:p>
    <w:p w:rsidR="00BD180A" w:rsidRPr="00BD180A" w:rsidRDefault="00BD180A" w:rsidP="00BD180A">
      <w:pPr>
        <w:numPr>
          <w:ilvl w:val="0"/>
          <w:numId w:val="3"/>
        </w:numPr>
      </w:pPr>
      <w:r w:rsidRPr="00BD180A">
        <w:t>Карточки разных цветов с вопросами.</w:t>
      </w:r>
    </w:p>
    <w:p w:rsidR="00BD180A" w:rsidRPr="00BD180A" w:rsidRDefault="00BD180A" w:rsidP="00BD180A">
      <w:r w:rsidRPr="00BD180A">
        <w:rPr>
          <w:b/>
          <w:bCs/>
        </w:rPr>
        <w:t>Организация игры</w:t>
      </w:r>
    </w:p>
    <w:p w:rsidR="00BD180A" w:rsidRPr="00BD180A" w:rsidRDefault="00BD180A" w:rsidP="00BD180A">
      <w:r w:rsidRPr="00BD180A">
        <w:t>Игра проводиться между двумя параллельными классами. Из каждого класса выбирается команда из 8–10 человек. Из команд выбираются  капитаны и их помощники. Помощники оценивают правильность ответов, следит за ходом игры, подсчитывает очки, передвигает фишки на игровом поле.</w:t>
      </w:r>
    </w:p>
    <w:p w:rsidR="00BD180A" w:rsidRPr="00BD180A" w:rsidRDefault="00BD180A" w:rsidP="00BD180A">
      <w:r w:rsidRPr="00BD180A">
        <w:rPr>
          <w:b/>
          <w:bCs/>
        </w:rPr>
        <w:t>Правила игры</w:t>
      </w:r>
    </w:p>
    <w:p w:rsidR="00BD180A" w:rsidRPr="00BD180A" w:rsidRDefault="00BD180A" w:rsidP="00BD180A">
      <w:r w:rsidRPr="00BD180A">
        <w:t>Капитан 1-ой команды вызывает одного ученика из своей команды.</w:t>
      </w:r>
    </w:p>
    <w:p w:rsidR="00BD180A" w:rsidRPr="00BD180A" w:rsidRDefault="00BD180A" w:rsidP="00BD180A">
      <w:r w:rsidRPr="00BD180A">
        <w:t>Ученик на игровом поле выбирает:</w:t>
      </w:r>
    </w:p>
    <w:p w:rsidR="00BD180A" w:rsidRPr="00BD180A" w:rsidRDefault="00BD180A" w:rsidP="00BD180A">
      <w:r w:rsidRPr="00BD180A">
        <w:t>а) Материк, по которому он хочет отвечать:</w:t>
      </w:r>
    </w:p>
    <w:p w:rsidR="00BD180A" w:rsidRPr="00BD180A" w:rsidRDefault="00BD180A" w:rsidP="00BD180A">
      <w:pPr>
        <w:numPr>
          <w:ilvl w:val="0"/>
          <w:numId w:val="4"/>
        </w:numPr>
      </w:pPr>
      <w:r w:rsidRPr="00BD180A">
        <w:t>Южная Америка</w:t>
      </w:r>
    </w:p>
    <w:p w:rsidR="00BD180A" w:rsidRPr="00BD180A" w:rsidRDefault="00BD180A" w:rsidP="00BD180A">
      <w:pPr>
        <w:numPr>
          <w:ilvl w:val="0"/>
          <w:numId w:val="4"/>
        </w:numPr>
      </w:pPr>
      <w:r w:rsidRPr="00BD180A">
        <w:t>Антарктида</w:t>
      </w:r>
    </w:p>
    <w:p w:rsidR="00BD180A" w:rsidRPr="00BD180A" w:rsidRDefault="00BD180A" w:rsidP="00BD180A">
      <w:pPr>
        <w:numPr>
          <w:ilvl w:val="0"/>
          <w:numId w:val="4"/>
        </w:numPr>
      </w:pPr>
      <w:r w:rsidRPr="00BD180A">
        <w:t>Австралия</w:t>
      </w:r>
    </w:p>
    <w:p w:rsidR="00BD180A" w:rsidRPr="00BD180A" w:rsidRDefault="00BD180A" w:rsidP="00BD180A">
      <w:pPr>
        <w:numPr>
          <w:ilvl w:val="0"/>
          <w:numId w:val="4"/>
        </w:numPr>
      </w:pPr>
      <w:r w:rsidRPr="00BD180A">
        <w:t>Африка</w:t>
      </w:r>
    </w:p>
    <w:p w:rsidR="00BD180A" w:rsidRPr="00BD180A" w:rsidRDefault="00BD180A" w:rsidP="00BD180A">
      <w:r w:rsidRPr="00BD180A">
        <w:t>б) Вопрос по теме (</w:t>
      </w:r>
      <w:r w:rsidRPr="00BD180A">
        <w:rPr>
          <w:i/>
          <w:iCs/>
        </w:rPr>
        <w:t>вынимает карточку из кармашка на игровом поле</w:t>
      </w:r>
      <w:r w:rsidRPr="00BD180A">
        <w:t>).</w:t>
      </w:r>
    </w:p>
    <w:p w:rsidR="00BD180A" w:rsidRPr="00BD180A" w:rsidRDefault="00BD180A" w:rsidP="00BD180A">
      <w:r w:rsidRPr="00BD180A">
        <w:t>Если ученик чувствует себя не очень уверенно, то он выбирает легкий вопрос – оранжевую карточку и приносит команде 1 балл (при правильном ответе).</w:t>
      </w:r>
    </w:p>
    <w:p w:rsidR="00BD180A" w:rsidRPr="00BD180A" w:rsidRDefault="00BD180A" w:rsidP="00BD180A">
      <w:r w:rsidRPr="00BD180A">
        <w:lastRenderedPageBreak/>
        <w:t>Если ученик выбирает желтую карточку, то он приносит своей команде 2 балла.</w:t>
      </w:r>
    </w:p>
    <w:p w:rsidR="00BD180A" w:rsidRPr="00BD180A" w:rsidRDefault="00BD180A" w:rsidP="00BD180A">
      <w:r w:rsidRPr="00BD180A">
        <w:t>Если ученик считает, что он очень хорошо усвоил изученный материал, то он может выбрать синюю  карточку и принесет команде 3 балла.</w:t>
      </w:r>
    </w:p>
    <w:p w:rsidR="00BD180A" w:rsidRPr="00BD180A" w:rsidRDefault="00BD180A" w:rsidP="00BD180A">
      <w:r w:rsidRPr="00BD180A">
        <w:t>Зеленые карточки – для учеников, которые знают материал достаточно хорошо. За правильный ответ по этим карточкам команда получает 6 баллов.</w:t>
      </w:r>
    </w:p>
    <w:p w:rsidR="00BD180A" w:rsidRPr="00BD180A" w:rsidRDefault="00BD180A" w:rsidP="00BD180A">
      <w:r w:rsidRPr="00BD180A">
        <w:t>Затем ученик называет номер вопроса и зачитывает вопрос, который написан на карточке, через 10 – 15 секунд отвечает на него. Если ответ, по мнению капитана, неверен, то капитан может заменить ответ или дополнить ответ ученика из своей команды, но тогда команда получает только один балл.</w:t>
      </w:r>
    </w:p>
    <w:p w:rsidR="00BD180A" w:rsidRPr="00BD180A" w:rsidRDefault="00BD180A" w:rsidP="00BD180A">
      <w:r w:rsidRPr="00BD180A">
        <w:t>Правильность ответов проверяем на игровом поле. Помощник снимает «лепесток» с номером вопроса и проверяет ответ, затем он подсчитывает баллы и перемещает магнитную фишку этой команды по игровому полю.</w:t>
      </w:r>
    </w:p>
    <w:p w:rsidR="00BD180A" w:rsidRPr="00BD180A" w:rsidRDefault="00BD180A" w:rsidP="00BD180A">
      <w:r w:rsidRPr="00BD180A">
        <w:t>Такие же действия выполняет следующая команда.</w:t>
      </w:r>
    </w:p>
    <w:p w:rsidR="00BD180A" w:rsidRPr="00BD180A" w:rsidRDefault="00BD180A" w:rsidP="00BD180A">
      <w:r w:rsidRPr="00BD180A">
        <w:t>Игра идет по круговой системе. Выигрывает команда с наибольшим количеством баллов.</w:t>
      </w:r>
    </w:p>
    <w:p w:rsidR="00BD180A" w:rsidRPr="00BD180A" w:rsidRDefault="00BD180A" w:rsidP="00BD180A">
      <w:r w:rsidRPr="00BD180A">
        <w:t>Время игры 20–25 минут.  </w:t>
      </w:r>
    </w:p>
    <w:p w:rsidR="00BD180A" w:rsidRPr="00BD180A" w:rsidRDefault="00BD180A" w:rsidP="00BD180A">
      <w:r w:rsidRPr="00BD180A">
        <w:rPr>
          <w:b/>
          <w:bCs/>
        </w:rPr>
        <w:t>Изготовление игры</w:t>
      </w:r>
    </w:p>
    <w:p w:rsidR="00BD180A" w:rsidRPr="00BD180A" w:rsidRDefault="00BD180A" w:rsidP="00BD180A">
      <w:r w:rsidRPr="00BD180A">
        <w:t>Игра вычерчивается  на большом листе бумаги. Красочно оформляется. Игровое поле имеет форму Южных материков, на каждом из которых приклеиваются кармашки, в них помещаем карточки. На карточке написать вопрос и его номер.</w:t>
      </w:r>
    </w:p>
    <w:p w:rsidR="00BD180A" w:rsidRPr="00BD180A" w:rsidRDefault="00BD180A" w:rsidP="00BD180A">
      <w:r w:rsidRPr="00BD180A">
        <w:t>По краю игрового поля указаны номера вопросов и ответы.</w:t>
      </w:r>
    </w:p>
    <w:p w:rsidR="00BD180A" w:rsidRPr="00BD180A" w:rsidRDefault="00BD180A" w:rsidP="00BD180A">
      <w:r w:rsidRPr="00BD180A">
        <w:t>Ответы закрыты «лепестками», сняв которые можно узнать правильный ответ. «Лепестки» прикрепляем скрепками.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29"/>
        <w:gridCol w:w="5248"/>
        <w:gridCol w:w="3494"/>
      </w:tblGrid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proofErr w:type="gramStart"/>
            <w:r w:rsidRPr="00BD180A">
              <w:rPr>
                <w:b/>
                <w:bCs/>
              </w:rPr>
              <w:t>б</w:t>
            </w:r>
            <w:proofErr w:type="gramEnd"/>
            <w:r w:rsidRPr="00BD180A">
              <w:rPr>
                <w:b/>
                <w:bCs/>
              </w:rPr>
              <w:t>аллы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rPr>
                <w:b/>
                <w:bCs/>
              </w:rPr>
              <w:t>вопрос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rPr>
                <w:b/>
                <w:bCs/>
              </w:rPr>
              <w:t>ответ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rPr>
                <w:b/>
                <w:bCs/>
                <w:i/>
                <w:iCs/>
              </w:rPr>
              <w:t>Географическое ассорти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1. Правда ли, что вся суша Земли могла бы разместиться на территории, равной по площади Тихому океану?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да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2. Какой континент пересекают все меридианы?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Антарктида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3. Как называется прибор для измерения атмосферного давления?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Барометр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4. Как называется водная оболочка Земли?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Гидросфера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5. Назовите точку на Земле, для определения которой достаточно знать только долготу.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Такой нет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lastRenderedPageBreak/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6. Где в летнюю погоду днем теплее – в лесу или в поле?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В поле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7. Назовите точки на Земле, для определения которых достаточно указать только их широту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Северный и Южный полюсы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 xml:space="preserve">8. Расположите вершины по высоте, начиная </w:t>
            </w:r>
            <w:proofErr w:type="gramStart"/>
            <w:r w:rsidRPr="00BD180A">
              <w:t>с</w:t>
            </w:r>
            <w:proofErr w:type="gramEnd"/>
            <w:r w:rsidRPr="00BD180A">
              <w:t xml:space="preserve"> наименьшей: Джомолунгма, Косцюшко, Мак-Кинли, </w:t>
            </w:r>
            <w:proofErr w:type="spellStart"/>
            <w:r w:rsidRPr="00BD180A">
              <w:t>Аконкагуа</w:t>
            </w:r>
            <w:proofErr w:type="spellEnd"/>
            <w:r w:rsidRPr="00BD180A"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D180A" w:rsidRPr="00BD180A" w:rsidRDefault="00BD180A" w:rsidP="00BD180A">
            <w:pPr>
              <w:numPr>
                <w:ilvl w:val="0"/>
                <w:numId w:val="5"/>
              </w:numPr>
            </w:pPr>
            <w:r w:rsidRPr="00BD180A">
              <w:t>Косцюшко</w:t>
            </w:r>
          </w:p>
          <w:p w:rsidR="00BD180A" w:rsidRPr="00BD180A" w:rsidRDefault="00BD180A" w:rsidP="00BD180A">
            <w:pPr>
              <w:numPr>
                <w:ilvl w:val="0"/>
                <w:numId w:val="5"/>
              </w:numPr>
            </w:pPr>
            <w:r w:rsidRPr="00BD180A">
              <w:t>Мак-Кинли</w:t>
            </w:r>
          </w:p>
          <w:p w:rsidR="00BD180A" w:rsidRPr="00BD180A" w:rsidRDefault="00BD180A" w:rsidP="00BD180A">
            <w:pPr>
              <w:numPr>
                <w:ilvl w:val="0"/>
                <w:numId w:val="5"/>
              </w:numPr>
            </w:pPr>
            <w:proofErr w:type="spellStart"/>
            <w:r w:rsidRPr="00BD180A">
              <w:t>Аконкагуа</w:t>
            </w:r>
            <w:proofErr w:type="spellEnd"/>
          </w:p>
          <w:p w:rsidR="00BD180A" w:rsidRPr="00BD180A" w:rsidRDefault="00BD180A" w:rsidP="00BD180A">
            <w:pPr>
              <w:numPr>
                <w:ilvl w:val="0"/>
                <w:numId w:val="5"/>
              </w:numPr>
            </w:pPr>
            <w:r w:rsidRPr="00BD180A">
              <w:t>Джомолунгма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9. Карточка №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 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10. Назовите четыре моря, имеющие цветные названия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Черное, Белое, Желтое, Красное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11. Самый влажный материк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Южная Америка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12. Самый высокий материк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Антарктида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13. Самый жаркий материк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Африка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14. Самый сухой материк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Австралия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15. Самая длинная река мира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Нил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16. Материк, где нет действующих вулканов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Австралия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17. Каким материкам принадлежат горы: а) Драконовы, б) Большой Водораздельный хребет, в) Эребус, г) Анды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А) Африка,  б) Австралия, в) Антарктида, г) Южная Америка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18. Расположите эти материки в порядке их открытия, начиная с самого раннего: Антарктида, Африка, Южная Америка, Австралия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D180A" w:rsidRPr="00BD180A" w:rsidRDefault="00BD180A" w:rsidP="00BD180A">
            <w:pPr>
              <w:numPr>
                <w:ilvl w:val="0"/>
                <w:numId w:val="6"/>
              </w:numPr>
            </w:pPr>
            <w:r w:rsidRPr="00BD180A">
              <w:t>Африка,</w:t>
            </w:r>
          </w:p>
          <w:p w:rsidR="00BD180A" w:rsidRPr="00BD180A" w:rsidRDefault="00BD180A" w:rsidP="00BD180A">
            <w:pPr>
              <w:numPr>
                <w:ilvl w:val="0"/>
                <w:numId w:val="6"/>
              </w:numPr>
            </w:pPr>
            <w:r w:rsidRPr="00BD180A">
              <w:t>Южная Америка,</w:t>
            </w:r>
          </w:p>
          <w:p w:rsidR="00BD180A" w:rsidRPr="00BD180A" w:rsidRDefault="00BD180A" w:rsidP="00BD180A">
            <w:pPr>
              <w:numPr>
                <w:ilvl w:val="0"/>
                <w:numId w:val="6"/>
              </w:numPr>
            </w:pPr>
            <w:r w:rsidRPr="00BD180A">
              <w:t>Австралия,</w:t>
            </w:r>
          </w:p>
          <w:p w:rsidR="00BD180A" w:rsidRPr="00BD180A" w:rsidRDefault="00BD180A" w:rsidP="00BD180A">
            <w:pPr>
              <w:numPr>
                <w:ilvl w:val="0"/>
                <w:numId w:val="6"/>
              </w:numPr>
            </w:pPr>
            <w:r w:rsidRPr="00BD180A">
              <w:t>Антарктида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19. Как называется воздушная оболочка Земли?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Атмосфера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20. Наиболее полно климатические пояса представлены: а) Южная Америка, б) Африка, в) Австралия, г) Антарктида.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Южная Америка</w:t>
            </w:r>
          </w:p>
        </w:tc>
      </w:tr>
    </w:tbl>
    <w:p w:rsidR="00BD180A" w:rsidRPr="00BD180A" w:rsidRDefault="00BD180A" w:rsidP="00BD180A">
      <w:r w:rsidRPr="00BD180A">
        <w:rPr>
          <w:b/>
          <w:bCs/>
        </w:rPr>
        <w:t>ПО МАТЕРИКАМ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83"/>
        <w:gridCol w:w="6844"/>
        <w:gridCol w:w="2344"/>
      </w:tblGrid>
      <w:tr w:rsidR="00BD180A" w:rsidRPr="00BD180A" w:rsidTr="00BD180A">
        <w:trPr>
          <w:jc w:val="center"/>
        </w:trPr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rPr>
                <w:b/>
                <w:bCs/>
                <w:i/>
                <w:iCs/>
              </w:rPr>
              <w:t>Южная Америка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lastRenderedPageBreak/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 xml:space="preserve">1. Самая северная точка – м. </w:t>
            </w:r>
            <w:proofErr w:type="spellStart"/>
            <w:r w:rsidRPr="00BD180A">
              <w:t>Гальинас</w:t>
            </w:r>
            <w:proofErr w:type="spellEnd"/>
            <w:r w:rsidRPr="00BD180A">
              <w:t xml:space="preserve">, южная – </w:t>
            </w:r>
            <w:proofErr w:type="spellStart"/>
            <w:r w:rsidRPr="00BD180A">
              <w:t>Фроуэрд</w:t>
            </w:r>
            <w:proofErr w:type="spellEnd"/>
            <w:r w:rsidRPr="00BD180A">
              <w:t xml:space="preserve">, западная – </w:t>
            </w:r>
            <w:proofErr w:type="spellStart"/>
            <w:r w:rsidRPr="00BD180A">
              <w:t>Париньяс</w:t>
            </w:r>
            <w:proofErr w:type="spellEnd"/>
            <w:r w:rsidRPr="00BD180A">
              <w:t>, восточная – Каабу Бранку. В каких странах находятся эти мысы?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Колумбия, Чили, Перу, Бразилия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2. Самое большое из высокогорных озер Земли расположено на границе Перу и Боливии на высоте 3800 м. Площадь этого озера 8300 кв. км, глубина – 304 м. На языке инков оно называется «Свинцовая вода». Назовите озеро</w:t>
            </w:r>
            <w:proofErr w:type="gramStart"/>
            <w:r w:rsidRPr="00BD180A">
              <w:t>.</w:t>
            </w:r>
            <w:proofErr w:type="gramEnd"/>
            <w:r w:rsidRPr="00BD180A">
              <w:t xml:space="preserve">  – </w:t>
            </w:r>
            <w:proofErr w:type="gramStart"/>
            <w:r w:rsidRPr="00BD180A">
              <w:t>и</w:t>
            </w:r>
            <w:proofErr w:type="gramEnd"/>
            <w:r w:rsidRPr="00BD180A">
              <w:t xml:space="preserve"> – и – а – 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Титикака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3. Как называют в Южной Америке то, что в России называют степь, а в Северной Америке – прерия?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Пампа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 xml:space="preserve">4. Какой </w:t>
            </w:r>
            <w:proofErr w:type="gramStart"/>
            <w:r w:rsidRPr="00BD180A">
              <w:t>океан</w:t>
            </w:r>
            <w:proofErr w:type="gramEnd"/>
            <w:r w:rsidRPr="00BD180A">
              <w:t xml:space="preserve"> и с </w:t>
            </w:r>
            <w:proofErr w:type="gramStart"/>
            <w:r w:rsidRPr="00BD180A">
              <w:t>каким</w:t>
            </w:r>
            <w:proofErr w:type="gramEnd"/>
            <w:r w:rsidRPr="00BD180A">
              <w:t xml:space="preserve"> морем соединяет Панамский канал?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Тихий океан с Карибским морем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5. Северную и Южную Америку роднят огромные горны пояса. Горная система в Южной Америке самая длинная в мире, на 9 тыс. км протянулась она с севера на юг. Назовите горные системы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Анды и Кордильеры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6. Четвертый по площади материк Земли?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Южная Америка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7. Самый высокий водопад мира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proofErr w:type="spellStart"/>
            <w:r w:rsidRPr="00BD180A">
              <w:t>Анхель</w:t>
            </w:r>
            <w:proofErr w:type="spellEnd"/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8. Хищная рыба Амазонки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пиранья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9. Самая многоводная река мира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Амазонка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10. Самая большая змея на Земле.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Анаконда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11. Самая маленькая птица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Колибри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12. Самое крупное государство Южной Америки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Бразилия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 xml:space="preserve">13. Залив Атлантического океана у юго-восточных берегов Южной Америки, представляющий собой расширенное русло </w:t>
            </w:r>
            <w:proofErr w:type="spellStart"/>
            <w:r w:rsidRPr="00BD180A">
              <w:t>р</w:t>
            </w:r>
            <w:proofErr w:type="gramStart"/>
            <w:r w:rsidRPr="00BD180A">
              <w:t>.П</w:t>
            </w:r>
            <w:proofErr w:type="gramEnd"/>
            <w:r w:rsidRPr="00BD180A">
              <w:t>арана</w:t>
            </w:r>
            <w:proofErr w:type="spellEnd"/>
            <w:r w:rsidRPr="00BD180A">
              <w:t>, впадающей в океан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Ла-Плата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 xml:space="preserve">14. Самая большая на Земле низменность – площадью свыше 5 </w:t>
            </w:r>
            <w:proofErr w:type="gramStart"/>
            <w:r w:rsidRPr="00BD180A">
              <w:t>млн</w:t>
            </w:r>
            <w:proofErr w:type="gramEnd"/>
            <w:r w:rsidRPr="00BD180A">
              <w:t xml:space="preserve"> </w:t>
            </w:r>
            <w:proofErr w:type="spellStart"/>
            <w:r w:rsidRPr="00BD180A">
              <w:t>кв.км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Амазонская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15. Самая высокая вершина Западного полушария Земли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proofErr w:type="spellStart"/>
            <w:r w:rsidRPr="00BD180A">
              <w:t>Аконкагуа</w:t>
            </w:r>
            <w:proofErr w:type="spellEnd"/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D180A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D180A" w:rsidRPr="00BD180A" w:rsidRDefault="00BD180A" w:rsidP="00BD180A">
            <w:r w:rsidRPr="00BD180A">
              <w:t>16. Потомки белых и индейцев называются …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D180A" w:rsidRPr="00BD180A" w:rsidRDefault="00BD180A" w:rsidP="00BD180A">
            <w:r w:rsidRPr="00BD180A">
              <w:t>Метисы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rPr>
                <w:b/>
                <w:bCs/>
                <w:i/>
                <w:iCs/>
              </w:rPr>
              <w:t>Африка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D180A" w:rsidRPr="00BD180A" w:rsidRDefault="00BD180A" w:rsidP="00BD180A">
            <w:r w:rsidRPr="00BD180A"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D180A" w:rsidRPr="00BD180A" w:rsidRDefault="00BD180A" w:rsidP="00BD180A">
            <w:r w:rsidRPr="00BD180A">
              <w:t>1. Назвать не менее 5 государств Африки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D180A" w:rsidRPr="00BD180A" w:rsidRDefault="00BD180A" w:rsidP="00BD180A">
            <w:r w:rsidRPr="00BD180A">
              <w:t>…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 xml:space="preserve">2. Это массивное, сильное и миролюбивое животное, несмотря на свои гигантские размеры (7 т), способно бесшумно пробираться  сквозь лесные заросли; ежедневно поедает 600 кг зелени и выпивает 100 л </w:t>
            </w:r>
            <w:r w:rsidRPr="00BD180A">
              <w:lastRenderedPageBreak/>
              <w:t>воды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lastRenderedPageBreak/>
              <w:t>Слон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lastRenderedPageBreak/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 xml:space="preserve">3. </w:t>
            </w:r>
            <w:proofErr w:type="gramStart"/>
            <w:r w:rsidRPr="00BD180A">
              <w:t>Млекопитающее семейства лошадиных, по внешнему виду и величине похоже на осла, с короткой  гривой и темными полосками на светлом фоне, которые идут по всему телу от морды до копыт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Зебра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4. Огромное животное из отряда парнокопытных, большую часть дня проводит стоя в мелкой воде, хорошо плавает. Имеет огромную пасть с большими клыками и такими мощными челюстями, что может одним ударом расплющить крокодила.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Бегемот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5. Самая длинная река мира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Нил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6. Самое большое озеро Африка.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Виктория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7. Самое длинное озеро мира.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Танганьика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8. Самые высокие вершины материка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Килиманджаро, Кения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9. Самое высокое травоядное млекопитающее – рост 5–6 м.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Жираф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10. Самая большая пустыня Земли.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Сахара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11. Муха, вызывающая сонную болезнь у человека.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Цеце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12. Человекообразные обезьяны, встречающиеся только в Африке.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Горилла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13. Малорослые жители лесов Центральной Африки.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Пигмеи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rPr>
                <w:b/>
                <w:bCs/>
                <w:i/>
                <w:iCs/>
              </w:rPr>
              <w:t>Антарктида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1. Птица – символ Антарктиды.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Пингвин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2. Почему Антарктиду называют «холодильником Земли»?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Низкие температуры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3. Назовите растения Антарктиды.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Мхи, лишайники, водоросли, грибы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4. Какое атмосферное давление возникает во внутренних областях Антарктиды?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Высокое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5. Какова самая низкая температура на Земле, которая была зафиксирована в Антарктиде?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- 89,2 градусов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6. Какой климатический пояс преобладает в Антарктиде?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Арктический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 xml:space="preserve">7. В </w:t>
            </w:r>
            <w:proofErr w:type="gramStart"/>
            <w:r w:rsidRPr="00BD180A">
              <w:t>состав</w:t>
            </w:r>
            <w:proofErr w:type="gramEnd"/>
            <w:r w:rsidRPr="00BD180A">
              <w:t xml:space="preserve"> какого древнего материка входила Антарктида?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Гондвана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8. Какие горы протягиваются от моря Уэдделла до моря Росса?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Трансантарктические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9. Какова средняя высота материка с учетом ледникового покрова?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20400 м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 xml:space="preserve"> 10. Как называется платформа, которая лежит в основании материка </w:t>
            </w:r>
            <w:r w:rsidRPr="00BD180A">
              <w:lastRenderedPageBreak/>
              <w:t>Антарктида?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lastRenderedPageBreak/>
              <w:t>Антарктическая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lastRenderedPageBreak/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11. Какой крупный остров в северном полушарии покрыт мощной ледяной шапкой, напоминающей ледяной щит Антарктиды?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Гренландия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12. В каком направлении движется материковый лед в Антарктиде?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От центра к периферии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13. Как называют огромные ледяные плавающие горы – обломки материкового льда, сползшего в океан?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Айсберги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14. Сколько процентов пресной воды Земли содержится в ледяном покрове Антарктиды?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80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15. Какова максимальная толщина ледникового покрова?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4500 м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16. Кто открыл Антарктиду?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proofErr w:type="spellStart"/>
            <w:r w:rsidRPr="00BD180A">
              <w:t>Ф.Ф.Беллинсгаузен</w:t>
            </w:r>
            <w:proofErr w:type="spellEnd"/>
            <w:r w:rsidRPr="00BD180A">
              <w:t xml:space="preserve">, </w:t>
            </w:r>
            <w:proofErr w:type="spellStart"/>
            <w:r w:rsidRPr="00BD180A">
              <w:t>М.П.Лазарев</w:t>
            </w:r>
            <w:proofErr w:type="spellEnd"/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17. Самый широкий и глубокий пролив, отделяющий Антарктиду от Южной Америки.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Дрейка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18. Какие материки имеют площадь меньше площади Антарктиды?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Австралия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 xml:space="preserve">19. Как называется южная полярная область, включающая Антарктиду с прилегающими к ней островами и южные части океанов примерно до 50 – 60 </w:t>
            </w:r>
            <w:proofErr w:type="spellStart"/>
            <w:r w:rsidRPr="00BD180A">
              <w:t>гдадусов</w:t>
            </w:r>
            <w:proofErr w:type="spellEnd"/>
            <w:r w:rsidRPr="00BD180A">
              <w:t xml:space="preserve"> </w:t>
            </w:r>
            <w:proofErr w:type="spellStart"/>
            <w:r w:rsidRPr="00BD180A">
              <w:t>ю.ш</w:t>
            </w:r>
            <w:proofErr w:type="spellEnd"/>
            <w:r w:rsidRPr="00BD180A">
              <w:t>.?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Антарктика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20. Карточка №2.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Северный полюс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21. Когда открыли Антарктиду?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1820 г.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rPr>
                <w:b/>
                <w:bCs/>
                <w:i/>
                <w:iCs/>
              </w:rPr>
              <w:t>Австралия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1. Животное, имя которого на местном наречии означает «Не понимаю!».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Кенгуру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2. Сумчатый медведь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Коала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3. Птицы-звери Австралии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Утконос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4. Самое крупное озеро Австралии.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Эйр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5. Как называются пересыхающие реки?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Крики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6. Австралия была колонией: а) Португалии, б) Испании, в) Великобритании, г) Франции.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Великобритания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7. Самая высокая точка Австралии.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Косцюшко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8. Самый большой в мире коралловый риф.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Большой Барьерный риф</w:t>
            </w:r>
          </w:p>
        </w:tc>
      </w:tr>
      <w:tr w:rsidR="00BD180A" w:rsidRPr="00BD180A" w:rsidTr="00BD18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lastRenderedPageBreak/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9. Дерево, древесина которого не поддается гниению, в ней не заводятся жуки-точильщики и др.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00000" w:rsidRPr="00BD180A" w:rsidRDefault="00BD180A" w:rsidP="00BD180A">
            <w:r w:rsidRPr="00BD180A">
              <w:t>Эвкалипт</w:t>
            </w:r>
          </w:p>
        </w:tc>
      </w:tr>
    </w:tbl>
    <w:p w:rsidR="005E1091" w:rsidRDefault="005E1091">
      <w:bookmarkStart w:id="0" w:name="_GoBack"/>
      <w:bookmarkEnd w:id="0"/>
    </w:p>
    <w:sectPr w:rsidR="005E10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74D35"/>
    <w:multiLevelType w:val="multilevel"/>
    <w:tmpl w:val="645CB1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5256CA"/>
    <w:multiLevelType w:val="multilevel"/>
    <w:tmpl w:val="7B84E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E3240EA"/>
    <w:multiLevelType w:val="multilevel"/>
    <w:tmpl w:val="31E215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08B3474"/>
    <w:multiLevelType w:val="multilevel"/>
    <w:tmpl w:val="1598CD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73D4DED"/>
    <w:multiLevelType w:val="multilevel"/>
    <w:tmpl w:val="6742C6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77E1889"/>
    <w:multiLevelType w:val="multilevel"/>
    <w:tmpl w:val="07580C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5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180A"/>
    <w:rsid w:val="005E1091"/>
    <w:rsid w:val="00BD1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180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180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259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52852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xn--i1abbnckbmcl9fb.xn--p1ai/%D0%B3%D0%B5%D0%BE%D0%B3%D1%80%D0%B0%D1%84%D0%B8%D1%8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xn--i1abbnckbmcl9fb.xn--p1ai/%D0%B0%D0%B2%D1%82%D0%BE%D1%80%D1%8B/221-431-17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1414</Words>
  <Characters>8063</Characters>
  <Application>Microsoft Office Word</Application>
  <DocSecurity>0</DocSecurity>
  <Lines>67</Lines>
  <Paragraphs>18</Paragraphs>
  <ScaleCrop>false</ScaleCrop>
  <Company>SPecialiST RePack</Company>
  <LinksUpToDate>false</LinksUpToDate>
  <CharactersWithSpaces>9459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 Слыжов</dc:creator>
  <cp:lastModifiedBy>Роман Слыжов</cp:lastModifiedBy>
  <cp:revision>2</cp:revision>
  <dcterms:created xsi:type="dcterms:W3CDTF">2018-04-17T15:18:00Z</dcterms:created>
  <dcterms:modified xsi:type="dcterms:W3CDTF">2018-04-17T15:18:00Z</dcterms:modified>
</cp:coreProperties>
</file>